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48" w:rsidRDefault="00961548">
      <w:r>
        <w:t>Bissendorf, den 13.01.2021</w:t>
      </w:r>
    </w:p>
    <w:p w:rsidR="0064604E" w:rsidRDefault="00773B4D">
      <w:r>
        <w:t xml:space="preserve">Liebe Eltern und Erziehungsberechtigte, </w:t>
      </w:r>
    </w:p>
    <w:p w:rsidR="00D067A3" w:rsidRDefault="00D067A3">
      <w:r>
        <w:t>wir wünschen Ihnen ein frohes und gesundes neues Jahr. Wie erwartet gibt es</w:t>
      </w:r>
      <w:r w:rsidR="00416BD6">
        <w:t xml:space="preserve"> aufgrund der Corona-Situation </w:t>
      </w:r>
      <w:r>
        <w:t>schulische Einschränkungen:</w:t>
      </w:r>
    </w:p>
    <w:p w:rsidR="00D067A3" w:rsidRDefault="00D067A3">
      <w:r>
        <w:t xml:space="preserve">Ab dem 18.01.2021 gilt das Szenario B, d. h. Ihre Kinder werden in 2 Gruppen eingeteilt und im </w:t>
      </w:r>
      <w:r w:rsidR="00416BD6">
        <w:t xml:space="preserve">täglichen </w:t>
      </w:r>
      <w:r>
        <w:t>Wechsel beschult</w:t>
      </w:r>
      <w:r w:rsidR="00961548">
        <w:t>:</w:t>
      </w:r>
    </w:p>
    <w:p w:rsidR="00D067A3" w:rsidRDefault="00D067A3">
      <w:r>
        <w:t>18. – 22. 01.2021:      Montag, Mittwoch, Freitag                   Gruppe A</w:t>
      </w:r>
    </w:p>
    <w:p w:rsidR="00D067A3" w:rsidRDefault="00D067A3">
      <w:r>
        <w:t xml:space="preserve">                                   Dienstag, Donnerstag                          Gruppe B</w:t>
      </w:r>
    </w:p>
    <w:p w:rsidR="00D067A3" w:rsidRDefault="00D067A3"/>
    <w:p w:rsidR="00D067A3" w:rsidRDefault="00D067A3">
      <w:r>
        <w:t>25. – 29.01.2021:      Montag, Mittwoch, Freitag                    Gruppe B</w:t>
      </w:r>
    </w:p>
    <w:p w:rsidR="00D067A3" w:rsidRDefault="00D067A3">
      <w:r>
        <w:t xml:space="preserve">                                  Dienstag, Donnerstag                           Gruppe A </w:t>
      </w:r>
    </w:p>
    <w:p w:rsidR="00D067A3" w:rsidRDefault="00D067A3"/>
    <w:p w:rsidR="00D067A3" w:rsidRPr="008E1F3F" w:rsidRDefault="00D067A3">
      <w:r>
        <w:t>Die Klassen 1 bis 3 haben täglich vier Stunden Unterricht</w:t>
      </w:r>
      <w:r w:rsidR="00416BD6">
        <w:t xml:space="preserve"> (bis 11.45 Uhr)</w:t>
      </w:r>
      <w:r>
        <w:t xml:space="preserve">, die Klasse 4 hat fünf Stunden </w:t>
      </w:r>
      <w:r w:rsidR="00416BD6">
        <w:t>(bis 12.45 Uhr)</w:t>
      </w:r>
      <w:r w:rsidR="008E1F3F">
        <w:t xml:space="preserve">. </w:t>
      </w:r>
      <w:r w:rsidRPr="008E1F3F">
        <w:t>Ausnahme</w:t>
      </w:r>
      <w:r w:rsidR="000F4389" w:rsidRPr="008E1F3F">
        <w:t>:</w:t>
      </w:r>
      <w:r w:rsidRPr="008E1F3F">
        <w:t xml:space="preserve"> Dienstag und Freitag 4a</w:t>
      </w:r>
      <w:r w:rsidR="000F4389" w:rsidRPr="008E1F3F">
        <w:t xml:space="preserve"> vier Stunden</w:t>
      </w:r>
      <w:r w:rsidRPr="008E1F3F">
        <w:t>, Freitag 4b</w:t>
      </w:r>
      <w:r w:rsidR="000F4389" w:rsidRPr="008E1F3F">
        <w:t xml:space="preserve"> vier Stunden</w:t>
      </w:r>
      <w:r w:rsidR="008E1F3F">
        <w:t>.</w:t>
      </w:r>
      <w:bookmarkStart w:id="0" w:name="_GoBack"/>
      <w:bookmarkEnd w:id="0"/>
    </w:p>
    <w:p w:rsidR="00D067A3" w:rsidRDefault="00D067A3">
      <w:r>
        <w:t xml:space="preserve">Den Vertretungsunterricht für Klasse 1a übernehmen Frau Unland und Frau Schiller im Wechsel. </w:t>
      </w:r>
    </w:p>
    <w:p w:rsidR="00D067A3" w:rsidRDefault="00D067A3">
      <w:r>
        <w:t xml:space="preserve">Bitte beachten Sie, dass auf dem gesamten Schulgelände und im Schulgebäude Maskenpflicht besteht. Der Mund-Nase-Schutz darf nur am Platz bei ausreichendem Abstand abgenommen werden. Bitte denken Sie </w:t>
      </w:r>
      <w:r w:rsidR="00961548">
        <w:t xml:space="preserve">auch </w:t>
      </w:r>
      <w:r>
        <w:t xml:space="preserve">daran, den Kindern Ersatz-Masken mitzugeben. </w:t>
      </w:r>
    </w:p>
    <w:p w:rsidR="00961548" w:rsidRDefault="00D067A3">
      <w:r>
        <w:t xml:space="preserve">Die Zeugnisausgabe findet am Donnerstag, den 28. </w:t>
      </w:r>
      <w:r w:rsidR="0093785D">
        <w:t xml:space="preserve">(Gruppe A) </w:t>
      </w:r>
      <w:r>
        <w:t>bzw. Freitag, den 29. Januar 2021</w:t>
      </w:r>
      <w:r w:rsidR="0093785D">
        <w:t xml:space="preserve"> (Gruppe B)</w:t>
      </w:r>
      <w:r>
        <w:t xml:space="preserve"> in der letzten Unterrichtsstunde statt.</w:t>
      </w:r>
    </w:p>
    <w:p w:rsidR="00416BD6" w:rsidRDefault="000F4389" w:rsidP="00416BD6">
      <w:r>
        <w:t>Es</w:t>
      </w:r>
      <w:r w:rsidR="00416BD6">
        <w:t xml:space="preserve"> besteht </w:t>
      </w:r>
      <w:r>
        <w:t xml:space="preserve">an allen Tagen </w:t>
      </w:r>
      <w:r w:rsidR="00416BD6">
        <w:t xml:space="preserve">die Möglichkeit der Notbetreuung bis 13 Uhr. Bitte melden Sie sich hierfür per Email im Sekretariat an. </w:t>
      </w:r>
    </w:p>
    <w:p w:rsidR="00416BD6" w:rsidRDefault="00416BD6" w:rsidP="00416BD6">
      <w:r>
        <w:t xml:space="preserve">Bei Fragen zur Nachmittagsbetreuung wenden Sie sich bitte direkt an Frau Schiller. </w:t>
      </w:r>
    </w:p>
    <w:p w:rsidR="00961548" w:rsidRDefault="00961548">
      <w:r>
        <w:t xml:space="preserve">Die </w:t>
      </w:r>
      <w:r w:rsidR="00416BD6">
        <w:t xml:space="preserve">geplante </w:t>
      </w:r>
      <w:r>
        <w:t xml:space="preserve">Theateraufführung mit dem Kiepenkasper am 20. Januar musste </w:t>
      </w:r>
      <w:proofErr w:type="spellStart"/>
      <w:r w:rsidR="00416BD6">
        <w:t>coronabedingt</w:t>
      </w:r>
      <w:proofErr w:type="spellEnd"/>
      <w:r w:rsidR="00416BD6">
        <w:t xml:space="preserve"> </w:t>
      </w:r>
      <w:r>
        <w:t>abgesagt werden</w:t>
      </w:r>
      <w:r w:rsidR="00416BD6">
        <w:t>.</w:t>
      </w:r>
      <w:r>
        <w:t xml:space="preserve"> </w:t>
      </w:r>
      <w:r w:rsidR="00416BD6">
        <w:t>Neuer Termin ist voraussichtlich der 20. Mai 2021.</w:t>
      </w:r>
      <w:r>
        <w:t xml:space="preserve"> </w:t>
      </w:r>
    </w:p>
    <w:p w:rsidR="0093785D" w:rsidRDefault="0093785D">
      <w:r>
        <w:t xml:space="preserve">Zeugnisferien sind am 1. und 2. Februar, der 1. Schultag ist dann wieder am Mittwoch, den 3. Februar 2021. </w:t>
      </w:r>
    </w:p>
    <w:p w:rsidR="00961548" w:rsidRDefault="0093785D">
      <w:r>
        <w:t xml:space="preserve">Da wir zum jetzigen Zeitpunkt noch keine Aussage zum weiteren schulischen Verlauf ab Februar machen können, werden wir uns zeitnah </w:t>
      </w:r>
      <w:r w:rsidR="00961548">
        <w:t>wieder bei Ihnen melden.</w:t>
      </w:r>
      <w:r w:rsidR="00416BD6">
        <w:t xml:space="preserve"> Bitte besuchen Sie dazu regelmäßig unsere Schul-Homepage (www.gswissingen.de), um sich zu informieren. </w:t>
      </w:r>
    </w:p>
    <w:p w:rsidR="00961548" w:rsidRDefault="00961548">
      <w:r>
        <w:t>Liebe Grüße und bleiben Sie gesund!</w:t>
      </w:r>
    </w:p>
    <w:p w:rsidR="0093785D" w:rsidRDefault="00961548">
      <w:r>
        <w:t xml:space="preserve">P. Pieper und M. </w:t>
      </w:r>
      <w:proofErr w:type="spellStart"/>
      <w:r>
        <w:t>Seling</w:t>
      </w:r>
      <w:proofErr w:type="spellEnd"/>
      <w:r w:rsidR="0093785D">
        <w:t xml:space="preserve"> </w:t>
      </w:r>
    </w:p>
    <w:sectPr w:rsidR="00937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4D"/>
    <w:rsid w:val="000F4389"/>
    <w:rsid w:val="00416BD6"/>
    <w:rsid w:val="0064604E"/>
    <w:rsid w:val="00730BAF"/>
    <w:rsid w:val="00773B4D"/>
    <w:rsid w:val="008E1F3F"/>
    <w:rsid w:val="0093785D"/>
    <w:rsid w:val="00961548"/>
    <w:rsid w:val="00D0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FFA4"/>
  <w15:chartTrackingRefBased/>
  <w15:docId w15:val="{59B5F5A2-E770-483F-8707-9393AB0A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7</cp:revision>
  <cp:lastPrinted>2021-01-13T10:50:00Z</cp:lastPrinted>
  <dcterms:created xsi:type="dcterms:W3CDTF">2021-01-13T08:12:00Z</dcterms:created>
  <dcterms:modified xsi:type="dcterms:W3CDTF">2021-01-13T10:54:00Z</dcterms:modified>
</cp:coreProperties>
</file>